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3B91DB4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A14019">
        <w:rPr>
          <w:rFonts w:ascii="Andika" w:hAnsi="Andika" w:cs="Andika"/>
          <w:b/>
          <w:bCs/>
          <w:noProof/>
          <w:szCs w:val="18"/>
        </w:rPr>
        <w:t>Y6 Aut W040 - aero &amp; astro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374D66E6" w:rsidR="00F35623" w:rsidRPr="0078492B" w:rsidRDefault="00A14019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aerobics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27A282B0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019">
              <w:rPr>
                <w:rFonts w:ascii="Andika" w:hAnsi="Andika" w:cs="Andika"/>
                <w:b/>
                <w:bCs/>
                <w:color w:val="00B050"/>
              </w:rPr>
              <w:t>aero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614D0CA5" w:rsidR="00F35623" w:rsidRDefault="00A1401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bic</w:t>
            </w:r>
          </w:p>
        </w:tc>
        <w:tc>
          <w:tcPr>
            <w:tcW w:w="794" w:type="dxa"/>
            <w:gridSpan w:val="2"/>
          </w:tcPr>
          <w:p w14:paraId="7DDC327F" w14:textId="60A9E273" w:rsidR="00F35623" w:rsidRDefault="00A1401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4933E3DA" w:rsidR="00F35623" w:rsidRDefault="00A1401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5E944DBA" w:rsidR="00973E2A" w:rsidRPr="0078492B" w:rsidRDefault="00A1401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astrologer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3B478289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astro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3D4292EF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019">
              <w:rPr>
                <w:rFonts w:ascii="Andika" w:hAnsi="Andika" w:cs="Andika"/>
                <w:b/>
                <w:bCs/>
                <w:color w:val="00B050"/>
              </w:rPr>
              <w:t>log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6A420926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5FCE8A12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er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1A2137AA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A14019">
              <w:rPr>
                <w:rFonts w:ascii="Andika" w:hAnsi="Andika" w:cs="Andika"/>
                <w:b/>
                <w:bCs/>
                <w:color w:val="00B050"/>
              </w:rPr>
              <w:t>aeronaut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36096632" w:rsidR="00F35623" w:rsidRDefault="00A1401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aero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6D7AEE2E" w:rsidR="00F35623" w:rsidRDefault="00A1401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naut</w:t>
            </w:r>
          </w:p>
        </w:tc>
        <w:tc>
          <w:tcPr>
            <w:tcW w:w="794" w:type="dxa"/>
            <w:gridSpan w:val="2"/>
          </w:tcPr>
          <w:p w14:paraId="259BF65D" w14:textId="2D1544FF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2010518D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64AD7C9B" w:rsidR="00973E2A" w:rsidRDefault="00A1401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astronomer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77A2FB11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astro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45DAC978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019">
              <w:rPr>
                <w:rFonts w:ascii="Andika" w:hAnsi="Andika" w:cs="Andika"/>
                <w:b/>
                <w:bCs/>
                <w:color w:val="00B050"/>
              </w:rPr>
              <w:t>nom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0ADD6CAD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5D9D5732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er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46F03F6A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A14019">
              <w:rPr>
                <w:rFonts w:ascii="Andika" w:hAnsi="Andika" w:cs="Andika"/>
                <w:b/>
                <w:bCs/>
                <w:color w:val="00B050"/>
              </w:rPr>
              <w:t>astrophysics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484C8563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astro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0CE9F6FA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physic</w:t>
            </w:r>
          </w:p>
        </w:tc>
        <w:tc>
          <w:tcPr>
            <w:tcW w:w="794" w:type="dxa"/>
            <w:gridSpan w:val="2"/>
          </w:tcPr>
          <w:p w14:paraId="6DE4BF1D" w14:textId="47ACEA65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58EE857C" w:rsidR="00973E2A" w:rsidRDefault="00A1401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1FBE0A27" w:rsidR="00973E2A" w:rsidRDefault="00A1401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aerospace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6213197D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019">
              <w:rPr>
                <w:rFonts w:ascii="Andika" w:hAnsi="Andika" w:cs="Andika"/>
                <w:b/>
                <w:bCs/>
                <w:color w:val="00B050"/>
              </w:rPr>
              <w:t>aero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6B70F94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019">
              <w:rPr>
                <w:rFonts w:ascii="Andika" w:hAnsi="Andika" w:cs="Andika"/>
                <w:b/>
                <w:bCs/>
                <w:color w:val="00B050"/>
              </w:rPr>
              <w:t>space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6143DCC9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E08589F" w14:textId="68174F2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829AD9" w14:textId="77777777" w:rsidR="00943D99" w:rsidRDefault="00943D99" w:rsidP="00E655A0">
      <w:pPr>
        <w:spacing w:after="0" w:line="240" w:lineRule="auto"/>
      </w:pPr>
      <w:r>
        <w:separator/>
      </w:r>
    </w:p>
  </w:endnote>
  <w:endnote w:type="continuationSeparator" w:id="0">
    <w:p w14:paraId="77A01B0D" w14:textId="77777777" w:rsidR="00943D99" w:rsidRDefault="00943D9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CF85576-AEA5-4177-A5CE-0BA5252EBC54}"/>
    <w:embedBold r:id="rId2" w:fontKey="{FA3AEA1A-569A-40DB-B532-F77453964221}"/>
    <w:embedItalic r:id="rId3" w:fontKey="{82AD7EF8-17E9-46E0-907F-84794700C7C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7AE04E1-4F60-4D43-9FA7-2A7CCDC393DC}"/>
    <w:embedBold r:id="rId5" w:fontKey="{B99E5E04-350B-4BAE-A0AB-81592CD35380}"/>
    <w:embedItalic r:id="rId6" w:fontKey="{80969851-9205-4937-AD1A-B317EA3D96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5EEB387-0843-42D2-B31F-BB2BC103F5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2D92045-EFFB-4F74-B8B4-ABD88592858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25D1E1-B008-42E4-8FF0-493E409183C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D71287E-82E5-4C1F-8D83-510E58C2BFBA}"/>
    <w:embedBold r:id="rId11" w:fontKey="{309B51FC-7FE4-400A-A787-E466055A30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7FA4F6" w14:textId="77777777" w:rsidR="00943D99" w:rsidRDefault="00943D99" w:rsidP="00E655A0">
      <w:pPr>
        <w:spacing w:after="0" w:line="240" w:lineRule="auto"/>
      </w:pPr>
      <w:r>
        <w:separator/>
      </w:r>
    </w:p>
  </w:footnote>
  <w:footnote w:type="continuationSeparator" w:id="0">
    <w:p w14:paraId="5E71983A" w14:textId="77777777" w:rsidR="00943D99" w:rsidRDefault="00943D9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43D9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43D9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377A3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3D99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14019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136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2026-06-16T13:51:00Z</dcterms:created>
  <dcterms:modified xsi:type="dcterms:W3CDTF">2026-06-16T13:51:00Z</dcterms:modified>
</cp:coreProperties>
</file>